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0059" w:rsidRPr="000343E2" w:rsidP="00FA0059" w14:paraId="5DEB9F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ПОСТАНОВЛЕНИЕ </w:t>
      </w:r>
    </w:p>
    <w:p w:rsidR="00FA0059" w:rsidRPr="000343E2" w:rsidP="00FA0059" w14:paraId="334C41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о назначении административного наказания</w:t>
      </w:r>
    </w:p>
    <w:p w:rsidR="00FA0059" w:rsidRPr="000343E2" w:rsidP="00FA0059" w14:paraId="0F85C2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A0059" w:rsidRPr="000343E2" w:rsidP="00FA0059" w14:paraId="198DE339" w14:textId="7271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Pr="000343E2" w:rsidR="007F7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Ханты-Мансийск                                                        </w:t>
      </w:r>
      <w:r w:rsidRPr="000343E2" w:rsidR="00366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Pr="000343E2" w:rsidR="00C854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2B5E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137AD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Pr="000343E2" w:rsidR="004547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11604D">
        <w:rPr>
          <w:rFonts w:ascii="Times New Roman" w:eastAsia="Times New Roman" w:hAnsi="Times New Roman" w:cs="Times New Roman"/>
          <w:sz w:val="25"/>
          <w:szCs w:val="25"/>
          <w:lang w:eastAsia="ru-RU"/>
        </w:rPr>
        <w:t>июня</w:t>
      </w:r>
      <w:r w:rsidRPr="000343E2" w:rsidR="004830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38462C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0343E2" w:rsidR="00E54CAA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</w:p>
    <w:p w:rsidR="00FA0059" w:rsidRPr="000343E2" w:rsidP="00FA0059" w14:paraId="7352CB8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A0059" w:rsidRPr="000343E2" w:rsidP="00FA0059" w14:paraId="4A563735" w14:textId="5CBA0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Ми</w:t>
      </w:r>
      <w:r w:rsidRPr="000343E2" w:rsidR="007E5133">
        <w:rPr>
          <w:rFonts w:ascii="Times New Roman" w:eastAsia="Times New Roman" w:hAnsi="Times New Roman" w:cs="Times New Roman"/>
          <w:sz w:val="25"/>
          <w:szCs w:val="25"/>
          <w:lang w:eastAsia="ru-RU"/>
        </w:rPr>
        <w:t>ровой судья судебного участка №4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Ханты-Мансийского судебного района ХМАО-Югры </w:t>
      </w:r>
      <w:r w:rsidRPr="000343E2" w:rsidR="007E5133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Горленко Е.В.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FA0059" w:rsidRPr="000343E2" w:rsidP="00FA0059" w14:paraId="6890C531" w14:textId="488FBA5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заседании в помещении мир</w:t>
      </w:r>
      <w:r w:rsidRPr="000343E2" w:rsidR="00C854C1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ового судьи судебного участка №4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0343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№5-</w:t>
      </w:r>
      <w:r w:rsidRPr="000343E2" w:rsidR="00116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510</w:t>
      </w:r>
      <w:r w:rsidRPr="000343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-280</w:t>
      </w:r>
      <w:r w:rsidRPr="000343E2" w:rsidR="008F380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</w:t>
      </w:r>
      <w:r w:rsidRPr="000343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/20</w:t>
      </w:r>
      <w:r w:rsidRPr="000343E2" w:rsidR="003846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  <w:r w:rsidRPr="000343E2" w:rsidR="00AC7EF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возбужденное по ч.1 ст.12.8 КоАП РФ в отношении </w:t>
      </w:r>
      <w:r w:rsidRPr="000343E2" w:rsidR="0011604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Билокурского</w:t>
      </w:r>
      <w:r w:rsidRPr="000343E2" w:rsidR="0011604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 </w:t>
      </w:r>
      <w:r w:rsidR="00366B8E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К.И.***</w:t>
      </w:r>
      <w:r w:rsidRPr="000343E2" w:rsidR="00E90B6B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, ранее </w:t>
      </w:r>
      <w:r w:rsidRPr="000343E2" w:rsidR="00E90B6B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привлекавшегося</w:t>
      </w:r>
      <w:r w:rsidRPr="000343E2" w:rsidR="00E90B6B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к административной ответственности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FA0059" w:rsidRPr="000343E2" w:rsidP="00FA0059" w14:paraId="14E9D9F2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УСТАНОВИЛ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A0059" w:rsidRPr="000343E2" w:rsidP="00FA0059" w14:paraId="6A5AD707" w14:textId="2BB81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0B368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Pr="000343E2" w:rsidR="005C04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минут на улице</w:t>
      </w:r>
      <w:r w:rsidRPr="000343E2" w:rsidR="00EA6B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E90B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районе дома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5C04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города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управлял транспортным средством </w:t>
      </w:r>
      <w:r w:rsidRPr="000343E2" w:rsidR="00A73518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марки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A73518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A73518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0343E2" w:rsidR="000B36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EA6B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государственный регистрационный номер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5C04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региона</w:t>
      </w:r>
      <w:r w:rsidRPr="000343E2" w:rsidR="00EA6B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Pr="000343E2" w:rsidR="00AA09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состоянии опьянения, чем нарушил п.2.7 Правил дорожного движения Российской Федерации, при этом действия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AA09DA">
        <w:rPr>
          <w:rFonts w:ascii="Times New Roman" w:eastAsia="Times New Roman" w:hAnsi="Times New Roman" w:cs="Times New Roman"/>
          <w:sz w:val="25"/>
          <w:szCs w:val="25"/>
          <w:lang w:eastAsia="ru-RU"/>
        </w:rPr>
        <w:t>. не содержат уголовно наказуемого деяния.</w:t>
      </w:r>
    </w:p>
    <w:p w:rsidR="00291D21" w:rsidRPr="000343E2" w:rsidP="00115F18" w14:paraId="7DAF97DC" w14:textId="4B842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</w:t>
      </w:r>
      <w:r w:rsidR="00115F18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заседани</w:t>
      </w:r>
      <w:r w:rsidR="00115F18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11604D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116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AA09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115F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правом на защитника не воспользовался, вину признал, пояснил, что согласен с протоколом, каких-либо дополнений не имеет.  </w:t>
      </w:r>
    </w:p>
    <w:p w:rsidR="00291D21" w:rsidRPr="000343E2" w:rsidP="00291D21" w14:paraId="5461D658" w14:textId="7C1CF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Заслушав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., и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зучив письменные материалы дела, мировой судья пришел к следующему.</w:t>
      </w:r>
    </w:p>
    <w:p w:rsidR="00FA0059" w:rsidRPr="000343E2" w:rsidP="00FA0059" w14:paraId="4868DE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силу </w:t>
      </w:r>
      <w:hyperlink r:id="rId4" w:history="1">
        <w:r w:rsidRPr="000343E2">
          <w:rPr>
            <w:rFonts w:ascii="Times New Roman" w:hAnsi="Times New Roman" w:cs="Times New Roman"/>
            <w:sz w:val="25"/>
            <w:szCs w:val="25"/>
          </w:rPr>
          <w:t>пункта 2.</w:t>
        </w:r>
      </w:hyperlink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FA0059" w:rsidRPr="000343E2" w:rsidP="00FA0059" w14:paraId="7A3B7A09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</w:t>
      </w:r>
      <w:hyperlink r:id="rId5" w:history="1">
        <w:r w:rsidRPr="000343E2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частью 1 статьи 12.</w:t>
        </w:r>
      </w:hyperlink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 КоАП РФ административным правонарушением признается управление транспортным средством водителем, находящимся в состоянии опьянения </w:t>
      </w:r>
      <w:r w:rsidRPr="000343E2">
        <w:rPr>
          <w:rFonts w:ascii="Times New Roman" w:hAnsi="Times New Roman" w:cs="Times New Roman"/>
          <w:sz w:val="25"/>
          <w:szCs w:val="25"/>
        </w:rPr>
        <w:t xml:space="preserve">если </w:t>
      </w:r>
      <w:r w:rsidRPr="000343E2" w:rsidR="006F1E0F">
        <w:rPr>
          <w:rFonts w:ascii="Times New Roman" w:hAnsi="Times New Roman" w:cs="Times New Roman"/>
          <w:sz w:val="25"/>
          <w:szCs w:val="25"/>
        </w:rPr>
        <w:t>такие действия,</w:t>
      </w:r>
      <w:r w:rsidRPr="000343E2">
        <w:rPr>
          <w:rFonts w:ascii="Times New Roman" w:hAnsi="Times New Roman" w:cs="Times New Roman"/>
          <w:sz w:val="25"/>
          <w:szCs w:val="25"/>
        </w:rPr>
        <w:t xml:space="preserve"> не содержат </w:t>
      </w:r>
      <w:hyperlink r:id="rId6" w:history="1">
        <w:r w:rsidRPr="000343E2">
          <w:rPr>
            <w:rFonts w:ascii="Times New Roman" w:hAnsi="Times New Roman" w:cs="Times New Roman"/>
            <w:sz w:val="25"/>
            <w:szCs w:val="25"/>
          </w:rPr>
          <w:t>уголовно наказуемого деяния</w:t>
        </w:r>
      </w:hyperlink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A0059" w:rsidRPr="000343E2" w:rsidP="00FA0059" w14:paraId="56C5A7B9" w14:textId="09E8A6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Виновность </w:t>
      </w:r>
      <w:r w:rsidRPr="000343E2" w:rsidR="0011604D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116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6F1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факту управления транспортным средством в состоянии опьянения подтверждается исследованными судом: </w:t>
      </w:r>
    </w:p>
    <w:p w:rsidR="00FA0059" w:rsidRPr="000343E2" w:rsidP="00FA0059" w14:paraId="77C0592B" w14:textId="3D13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протоколом об админ</w:t>
      </w:r>
      <w:r w:rsidRPr="000343E2" w:rsidR="00D930FB">
        <w:rPr>
          <w:rFonts w:ascii="Times New Roman" w:eastAsia="Times New Roman" w:hAnsi="Times New Roman" w:cs="Times New Roman"/>
          <w:sz w:val="25"/>
          <w:szCs w:val="25"/>
          <w:lang w:eastAsia="ru-RU"/>
        </w:rPr>
        <w:t>ист</w:t>
      </w:r>
      <w:r w:rsidRPr="000343E2" w:rsidR="004414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ративном правонарушении </w:t>
      </w:r>
      <w:r w:rsidRPr="000343E2" w:rsidR="000B36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серии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CC45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4414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Pr="000343E2" w:rsidR="0011604D">
        <w:rPr>
          <w:rFonts w:ascii="Times New Roman" w:eastAsia="Times New Roman" w:hAnsi="Times New Roman" w:cs="Times New Roman"/>
          <w:sz w:val="25"/>
          <w:szCs w:val="25"/>
          <w:lang w:eastAsia="ru-RU"/>
        </w:rPr>
        <w:t>18.05.2026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согласно которого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К.О. 09.05.2026 в 04 час 18 минут на улице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районе дома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города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управлял транспортным средством марки «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государственный регистрационный номер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региона в состоянии опьянения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FA0059" w:rsidRPr="000343E2" w:rsidP="00FA0059" w14:paraId="2929B538" w14:textId="1F8306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 w:rsidR="00B717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протоколом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366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B717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отстранении от управления транспортным средством марки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государственный регистрационный номер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CE45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1543AB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региона</w:t>
      </w:r>
      <w:r w:rsidRPr="000343E2" w:rsidR="005B61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B717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 w:rsidR="00B717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составленным в связи с наличием достаточных оснований полагать, что водитель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B71721">
        <w:rPr>
          <w:rFonts w:ascii="Times New Roman" w:eastAsia="Times New Roman" w:hAnsi="Times New Roman" w:cs="Times New Roman"/>
          <w:sz w:val="25"/>
          <w:szCs w:val="25"/>
          <w:lang w:eastAsia="ru-RU"/>
        </w:rPr>
        <w:t>., управлявший транспортным средством, находится в состоянии опьянения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FA0059" w:rsidRPr="000343E2" w:rsidP="00FA0059" w14:paraId="4019DCB7" w14:textId="71C2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 w:rsidR="003915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актом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366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3915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освидетельствования на состояние алкогольного опьянения от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 w:rsidR="00B931B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0343E2" w:rsidR="005B615E">
        <w:t xml:space="preserve"> </w:t>
      </w:r>
      <w:r w:rsidRPr="000343E2" w:rsidR="006F45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которого у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6F45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установлено состояние алкогольного опьянения (с чеком </w:t>
      </w:r>
      <w:r w:rsidRPr="000343E2" w:rsidR="006F45CB">
        <w:rPr>
          <w:rFonts w:ascii="Times New Roman" w:eastAsia="Times New Roman" w:hAnsi="Times New Roman" w:cs="Times New Roman"/>
          <w:sz w:val="25"/>
          <w:szCs w:val="25"/>
          <w:lang w:eastAsia="ru-RU"/>
        </w:rPr>
        <w:t>алкотестера</w:t>
      </w:r>
      <w:r w:rsidRPr="000343E2" w:rsidR="006F45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6F45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мг/л) с результатами которого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6F45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выразил свое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0343E2" w:rsidR="006F45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согласие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8F380A" w:rsidRPr="000343E2" w:rsidP="008F380A" w14:paraId="3B353B3D" w14:textId="53213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 w:rsidR="003915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протоколом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366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39153C">
        <w:rPr>
          <w:rFonts w:ascii="Times New Roman" w:eastAsia="Times New Roman" w:hAnsi="Times New Roman" w:cs="Times New Roman"/>
          <w:sz w:val="25"/>
          <w:szCs w:val="25"/>
          <w:lang w:eastAsia="ru-RU"/>
        </w:rPr>
        <w:t>о направлении на медицинское освидетельствование</w:t>
      </w:r>
      <w:r w:rsidRPr="000343E2" w:rsidR="005B61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состояние опьянения</w:t>
      </w:r>
      <w:r w:rsidRPr="000343E2" w:rsidR="003915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 w:rsidR="003915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0343E2" w:rsidR="009D59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которого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9D59BD">
        <w:rPr>
          <w:rFonts w:ascii="Times New Roman" w:eastAsia="Times New Roman" w:hAnsi="Times New Roman" w:cs="Times New Roman"/>
          <w:sz w:val="25"/>
          <w:szCs w:val="25"/>
          <w:lang w:eastAsia="ru-RU"/>
        </w:rPr>
        <w:t>. согласен о прохождения медицинского освидетельствования на состояние опьянения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43339" w:rsidRPr="000343E2" w:rsidP="008F380A" w14:paraId="70AA9B00" w14:textId="6DDFD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-протоколом серии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задержания транспортного средства марки «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государственный регистрационный номер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региона от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согласно которого автомобиль оставлен по адресу: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670D06" w:rsidRPr="000343E2" w:rsidP="008F380A" w14:paraId="042E5613" w14:textId="6BAF7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 w:rsidR="008F380A">
        <w:rPr>
          <w:rFonts w:ascii="Times New Roman" w:eastAsia="Times New Roman" w:hAnsi="Times New Roman" w:cs="Times New Roman"/>
          <w:sz w:val="25"/>
          <w:szCs w:val="25"/>
          <w:lang w:eastAsia="ru-RU"/>
        </w:rPr>
        <w:t>актом медицинского освидетельств</w:t>
      </w:r>
      <w:r w:rsidRPr="000343E2" w:rsidR="00E90B6B">
        <w:rPr>
          <w:rFonts w:ascii="Times New Roman" w:eastAsia="Times New Roman" w:hAnsi="Times New Roman" w:cs="Times New Roman"/>
          <w:sz w:val="25"/>
          <w:szCs w:val="25"/>
          <w:lang w:eastAsia="ru-RU"/>
        </w:rPr>
        <w:t>ования на состояние опьянения №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E90B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8F38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 w:rsidR="008F38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согласно которого у 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7433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F50D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 w:rsidR="008F380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установлено состояние опьянения</w:t>
      </w:r>
      <w:r w:rsidRPr="000343E2" w:rsidR="009D59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(с чеком </w:t>
      </w:r>
      <w:r w:rsidRPr="000343E2" w:rsidR="009D59BD">
        <w:rPr>
          <w:rFonts w:ascii="Times New Roman" w:eastAsia="Times New Roman" w:hAnsi="Times New Roman" w:cs="Times New Roman"/>
          <w:sz w:val="25"/>
          <w:szCs w:val="25"/>
          <w:lang w:eastAsia="ru-RU"/>
        </w:rPr>
        <w:t>алкотестера</w:t>
      </w:r>
      <w:r w:rsidRPr="000343E2" w:rsidR="009D59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 w:rsidR="009D59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мг/л)</w:t>
      </w:r>
      <w:r w:rsidRPr="000343E2" w:rsidR="00E90B6B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E90B6B" w:rsidRPr="000343E2" w:rsidP="008F380A" w14:paraId="00A8D240" w14:textId="754E5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-справкой к акту медицинского освидетельствования на состояние опьянения №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FA0059" w:rsidRPr="000343E2" w:rsidP="00FA0059" w14:paraId="16057E8F" w14:textId="414D1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свидетельства о поверке прибора, имеющего заводской №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действительное до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23.07.2026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294B24" w:rsidRPr="000343E2" w:rsidP="00FA0059" w14:paraId="687CCDCC" w14:textId="32389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рапортом инспектора</w:t>
      </w:r>
      <w:r w:rsidRPr="000343E2" w:rsidR="002307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ДПС ГИБДД УМВД России по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CA62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09.05.2026</w:t>
      </w:r>
      <w:r w:rsidRPr="000343E2" w:rsidR="0023079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FC189B" w:rsidRPr="000343E2" w:rsidP="00FA0059" w14:paraId="6BD4E83F" w14:textId="0DFF6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водительского удостоверения</w:t>
      </w:r>
      <w:r w:rsidRPr="000343E2">
        <w:t xml:space="preserve">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К.О.;</w:t>
      </w:r>
    </w:p>
    <w:p w:rsidR="00294B24" w:rsidRPr="000343E2" w:rsidP="00FA0059" w14:paraId="1ACB353D" w14:textId="31DA3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свидетельства о регистрации транспортного средства марки «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государственный регистрационный номер </w:t>
      </w:r>
      <w:r w:rsidR="00366B8E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региона;</w:t>
      </w:r>
    </w:p>
    <w:p w:rsidR="00FA0059" w:rsidRPr="000343E2" w:rsidP="00FA0059" w14:paraId="61DEB0D8" w14:textId="2519E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 w:rsidR="006C307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видеозаписью на которой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зафиксирован факт процедуры применения в отношении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>. мер обеспечения производства по делу об административном правонарушении</w:t>
      </w:r>
      <w:r w:rsidRPr="000343E2" w:rsidR="002B5E1E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77921" w:rsidRPr="000343E2" w:rsidP="00FA0059" w14:paraId="720E68CE" w14:textId="0BBD0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-реестром правонарушений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.;</w:t>
      </w:r>
    </w:p>
    <w:p w:rsidR="001F1CA8" w:rsidRPr="000343E2" w:rsidP="00FA0059" w14:paraId="2494FC85" w14:textId="35BCF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карточкой операции с ВУ из которой усматривается, что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>. имеет водительское удост</w:t>
      </w:r>
      <w:r w:rsidRPr="000343E2" w:rsidR="00B823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оверение установленного образца, 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действительное до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23.04.2035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FA0059" w:rsidRPr="000343E2" w:rsidP="00FA0059" w14:paraId="37334754" w14:textId="7FC85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сведениями из базы данных Госавтоинспекции «ФИС ГИБДД-М», из которой усматривается, что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ранее </w:t>
      </w:r>
      <w:r w:rsidRPr="000343E2" w:rsidR="00CE45E5">
        <w:rPr>
          <w:rFonts w:ascii="Times New Roman" w:eastAsia="Times New Roman" w:hAnsi="Times New Roman" w:cs="Times New Roman"/>
          <w:sz w:val="25"/>
          <w:szCs w:val="25"/>
          <w:lang w:eastAsia="ru-RU"/>
        </w:rPr>
        <w:t>за управление транспортным средством в состоянии опьянения, по ст.</w:t>
      </w:r>
      <w:r w:rsidRPr="000343E2" w:rsidR="00D57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264.1 УК РФ к ответственности не привлекался</w:t>
      </w:r>
      <w:r w:rsidRPr="000343E2" w:rsidR="0053543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A0059" w:rsidRPr="000343E2" w:rsidP="00FA0059" w14:paraId="45443AD5" w14:textId="7EC2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Совокупность исследованных доказательств подтверждает факт управления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Билокурским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4F0B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транспортным средством в состоянии опьянения в момент остановки сотрудниками ГИБДД.</w:t>
      </w:r>
    </w:p>
    <w:p w:rsidR="00FA0059" w:rsidRPr="000343E2" w:rsidP="00FA0059" w14:paraId="6591C4A2" w14:textId="50EAD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 об административном правонарушении, протокол об отстранении от управления транспортным средством, акт освидетельствования на состояние алкогольного опьянения</w:t>
      </w:r>
      <w:r w:rsidRPr="000343E2" w:rsidR="00FC189B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0343E2" w:rsidR="00A52B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 w:rsidR="00E90B6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 о направлении на медицинское освидетельствования на состояние опьянения</w:t>
      </w:r>
      <w:r w:rsidRPr="000343E2" w:rsidR="00FC18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7F7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составлены в соответствии с требованиями КоАП РФ. </w:t>
      </w:r>
    </w:p>
    <w:p w:rsidR="00FA0059" w:rsidRPr="000343E2" w:rsidP="00FA0059" w14:paraId="24317117" w14:textId="5FF6E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Замечаний на протокол об административном правонарушении, на протокол об отстранении от упр</w:t>
      </w:r>
      <w:r w:rsidRPr="000343E2" w:rsidR="00CA581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авления транспортным средством,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акт освидетельствования на состояние алкогольного опьянения</w:t>
      </w:r>
      <w:r w:rsidRPr="000343E2" w:rsidR="00FC18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0343E2" w:rsidR="00E90B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протокол о направлении на медицинское освидетельствования на состояние опьянения, </w:t>
      </w:r>
      <w:r w:rsidRPr="000343E2" w:rsidR="00FC18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акт медицинского освидетельствования на состояние опьянения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CA58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поступало. </w:t>
      </w:r>
    </w:p>
    <w:p w:rsidR="00FA0059" w:rsidRPr="000343E2" w:rsidP="00FA0059" w14:paraId="17CC4AF6" w14:textId="4CF58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Действия сотрудников </w:t>
      </w:r>
      <w:r w:rsidRPr="000343E2" w:rsidR="00102D6B">
        <w:rPr>
          <w:rFonts w:ascii="Times New Roman" w:eastAsia="Times New Roman" w:hAnsi="Times New Roman" w:cs="Times New Roman"/>
          <w:sz w:val="25"/>
          <w:szCs w:val="25"/>
          <w:lang w:eastAsia="ru-RU"/>
        </w:rPr>
        <w:t>ГИБДД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оформлении дела об административном правонарушении в отношении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2F4CF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его освидетельствовании на состояние алкогольного опьянения соответствуют требованиям КоАП РФ и правилам освидетельствования лица, которое управляет транспортным средством, на состояние алкогольного опьянен</w:t>
      </w:r>
      <w:r w:rsidRPr="000343E2" w:rsidR="009B0A1B">
        <w:rPr>
          <w:rFonts w:ascii="Times New Roman" w:eastAsia="Times New Roman" w:hAnsi="Times New Roman" w:cs="Times New Roman"/>
          <w:sz w:val="25"/>
          <w:szCs w:val="25"/>
          <w:lang w:eastAsia="ru-RU"/>
        </w:rPr>
        <w:t>ия и оформления его результатов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A0059" w:rsidRPr="000343E2" w:rsidP="00FA0059" w14:paraId="13647D69" w14:textId="39150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Нарушений прав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2F4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составлении протоколов и акта освидетельствования на состояние алкогольного опьянения допущено не было.</w:t>
      </w:r>
    </w:p>
    <w:p w:rsidR="00FA0059" w:rsidRPr="000343E2" w:rsidP="00FA0059" w14:paraId="112BE7E9" w14:textId="12B9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Таким образом, вина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2F4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факту управления транспортным средством в состоянии опьянения </w:t>
      </w:r>
      <w:r w:rsidRPr="000343E2">
        <w:rPr>
          <w:rFonts w:ascii="Times New Roman" w:hAnsi="Times New Roman" w:cs="Times New Roman"/>
          <w:sz w:val="25"/>
          <w:szCs w:val="25"/>
        </w:rPr>
        <w:t xml:space="preserve">если такие действия не содержат </w:t>
      </w:r>
      <w:hyperlink r:id="rId6" w:history="1">
        <w:r w:rsidRPr="000343E2">
          <w:rPr>
            <w:rFonts w:ascii="Times New Roman" w:hAnsi="Times New Roman" w:cs="Times New Roman"/>
            <w:sz w:val="25"/>
            <w:szCs w:val="25"/>
          </w:rPr>
          <w:t>уголовно наказуемого деяния</w:t>
        </w:r>
      </w:hyperlink>
      <w:r w:rsidRPr="000343E2">
        <w:rPr>
          <w:rFonts w:ascii="Times New Roman" w:hAnsi="Times New Roman" w:cs="Times New Roman"/>
          <w:sz w:val="25"/>
          <w:szCs w:val="25"/>
        </w:rPr>
        <w:t xml:space="preserve">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нашла свое подтверждение, в судебном заседании. </w:t>
      </w:r>
    </w:p>
    <w:p w:rsidR="00FA0059" w:rsidRPr="000343E2" w:rsidP="00FA0059" w14:paraId="5C6C830D" w14:textId="5F17F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Действия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 w:rsidR="002F4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квалифицирует по ч.1 ст.12.8 КоАП РФ.</w:t>
      </w:r>
    </w:p>
    <w:p w:rsidR="00115F18" w:rsidP="001F3DE4" w14:paraId="48739E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Смягчающи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миров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признает – признание вины лицом, привлекаемым к административной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отвественности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1F3DE4" w:rsidRPr="000343E2" w:rsidP="001F3DE4" w14:paraId="65C86AB0" w14:textId="1683B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установлено. Признание вины и раскаяние лица, привлекаемого к административной ответственности мировой судья не признает в качестве смягчающих обстоятельств, поскольку такие обстоятельства при рассмотрении дела не установлены, в судебное заседание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. не явился, и не высказывал отношение к совершенному правонарушению, а отсутствие замечаний в протоколе не является фактом раскаяния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 </w:t>
      </w:r>
    </w:p>
    <w:p w:rsidR="001F3DE4" w:rsidRPr="000343E2" w:rsidP="001F3DE4" w14:paraId="54B1D7E0" w14:textId="28DF9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Отягчающим административную ответственность обстоятельством мировой судья признает повторное совершение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Билокурским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однородного административного правонарушения по главе 12 КоАП РФ. </w:t>
      </w:r>
    </w:p>
    <w:p w:rsidR="00FA0059" w:rsidRPr="000343E2" w:rsidP="001F3DE4" w14:paraId="0D219813" w14:textId="357F9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Определяя вид и меру наказания нарушителю, суд учитывает его личность,</w:t>
      </w:r>
      <w:r w:rsidR="00115F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смягчающие и отягчающие ответственность обстоятельства, 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характер совершенного им правонарушения, а также тот факт, что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Билокурский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управлял автомобилем в состоянии алкогольного опьянения на оживленных улицах города, создавая опасность для других участников дорожного движения. Совершенное правонарушение посягает на установленный нормативными правовыми актами порядок общественных отношений в области дорожного движения, носит существенный характер, поскольку затрагивает вопрос жизни и безопасности граждан. Мировой судья приходит к выводу о необходимости применения к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Билокурскому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. наказания в виде административного штрафа с лишением права управления транспортными средствами в пределах санкции статьи. Такой вид наказания в полной мере будет отвечать целям наказания, восстановлению социальной справедливости, исправлению лица, привлекаемого к административной ответственности и будет являться предупреждением совершения противоправных действий</w:t>
      </w:r>
      <w:r w:rsidRPr="000343E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.  </w:t>
      </w:r>
    </w:p>
    <w:p w:rsidR="00FA0059" w:rsidRPr="000343E2" w:rsidP="00FA0059" w14:paraId="5CD3C0C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Руководствуясь ст.ст.23.1, 29.5, 29.6, 29.10 КоАП РФ, мировой судья,</w:t>
      </w:r>
    </w:p>
    <w:p w:rsidR="00FA0059" w:rsidRPr="000343E2" w:rsidP="00FA0059" w14:paraId="4297951E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ПОСТАНОВИЛ:</w:t>
      </w:r>
    </w:p>
    <w:p w:rsidR="00FA0059" w:rsidRPr="000343E2" w:rsidP="00FA0059" w14:paraId="4C407F48" w14:textId="4E428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0343E2" w:rsidR="00294B24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Билокурского</w:t>
      </w:r>
      <w:r w:rsidRPr="000343E2" w:rsidR="00294B24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 </w:t>
      </w:r>
      <w:r w:rsidR="00366B8E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К.И.</w:t>
      </w:r>
      <w:r w:rsidRPr="000343E2" w:rsidR="00294B24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 </w:t>
      </w:r>
      <w:r w:rsidRPr="000343E2">
        <w:rPr>
          <w:rFonts w:ascii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ответственность </w:t>
      </w:r>
      <w:r w:rsidRPr="000343E2" w:rsidR="00CD026A">
        <w:rPr>
          <w:rFonts w:ascii="Times New Roman" w:hAnsi="Times New Roman" w:cs="Times New Roman"/>
          <w:sz w:val="25"/>
          <w:szCs w:val="25"/>
        </w:rPr>
        <w:t>за совершение,</w:t>
      </w:r>
      <w:r w:rsidRPr="000343E2">
        <w:rPr>
          <w:rFonts w:ascii="Times New Roman" w:hAnsi="Times New Roman" w:cs="Times New Roman"/>
          <w:sz w:val="25"/>
          <w:szCs w:val="25"/>
        </w:rPr>
        <w:t xml:space="preserve"> которого предусмотрена ч.1 ст.12.8 Кодекса РФ об административных правонарушениях и назначить ему наказание в виде административного штрафа в размере </w:t>
      </w:r>
      <w:r w:rsidRPr="000343E2" w:rsidR="00B931B5">
        <w:rPr>
          <w:rFonts w:ascii="Times New Roman" w:hAnsi="Times New Roman" w:cs="Times New Roman"/>
          <w:sz w:val="25"/>
          <w:szCs w:val="25"/>
        </w:rPr>
        <w:t>сорока пяти</w:t>
      </w:r>
      <w:r w:rsidRPr="000343E2">
        <w:rPr>
          <w:rFonts w:ascii="Times New Roman" w:hAnsi="Times New Roman" w:cs="Times New Roman"/>
          <w:sz w:val="25"/>
          <w:szCs w:val="25"/>
        </w:rPr>
        <w:t xml:space="preserve"> тысяч (</w:t>
      </w:r>
      <w:r w:rsidRPr="000343E2" w:rsidR="00B931B5">
        <w:rPr>
          <w:rFonts w:ascii="Times New Roman" w:hAnsi="Times New Roman" w:cs="Times New Roman"/>
          <w:sz w:val="25"/>
          <w:szCs w:val="25"/>
        </w:rPr>
        <w:t>45000</w:t>
      </w:r>
      <w:r w:rsidRPr="000343E2">
        <w:rPr>
          <w:rFonts w:ascii="Times New Roman" w:hAnsi="Times New Roman" w:cs="Times New Roman"/>
          <w:sz w:val="25"/>
          <w:szCs w:val="25"/>
        </w:rPr>
        <w:t>) рублей с лишением права управления транспортными с</w:t>
      </w:r>
      <w:r w:rsidRPr="000343E2" w:rsidR="002B5E1E">
        <w:rPr>
          <w:rFonts w:ascii="Times New Roman" w:hAnsi="Times New Roman" w:cs="Times New Roman"/>
          <w:sz w:val="25"/>
          <w:szCs w:val="25"/>
        </w:rPr>
        <w:t xml:space="preserve">редствами на один (1) год </w:t>
      </w:r>
      <w:r w:rsidRPr="000343E2" w:rsidR="001F1CA8">
        <w:rPr>
          <w:rFonts w:ascii="Times New Roman" w:hAnsi="Times New Roman" w:cs="Times New Roman"/>
          <w:sz w:val="25"/>
          <w:szCs w:val="25"/>
        </w:rPr>
        <w:t>шесть</w:t>
      </w:r>
      <w:r w:rsidRPr="000343E2">
        <w:rPr>
          <w:rFonts w:ascii="Times New Roman" w:hAnsi="Times New Roman" w:cs="Times New Roman"/>
          <w:sz w:val="25"/>
          <w:szCs w:val="25"/>
        </w:rPr>
        <w:t xml:space="preserve"> (</w:t>
      </w:r>
      <w:r w:rsidRPr="000343E2" w:rsidR="001F1CA8">
        <w:rPr>
          <w:rFonts w:ascii="Times New Roman" w:hAnsi="Times New Roman" w:cs="Times New Roman"/>
          <w:sz w:val="25"/>
          <w:szCs w:val="25"/>
        </w:rPr>
        <w:t>6</w:t>
      </w:r>
      <w:r w:rsidRPr="000343E2">
        <w:rPr>
          <w:rFonts w:ascii="Times New Roman" w:hAnsi="Times New Roman" w:cs="Times New Roman"/>
          <w:sz w:val="25"/>
          <w:szCs w:val="25"/>
        </w:rPr>
        <w:t>) месяцев.</w:t>
      </w:r>
    </w:p>
    <w:p w:rsidR="00FA0059" w:rsidRPr="000343E2" w:rsidP="00FA0059" w14:paraId="615FCFC3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343E2">
        <w:rPr>
          <w:rFonts w:ascii="Times New Roman" w:hAnsi="Times New Roman" w:cs="Times New Roman"/>
          <w:sz w:val="25"/>
          <w:szCs w:val="25"/>
        </w:rPr>
        <w:t>Диск с видеозаписью хранить в материалах дела.</w:t>
      </w:r>
    </w:p>
    <w:p w:rsidR="00FA0059" w:rsidRPr="000343E2" w:rsidP="00FA0059" w14:paraId="33B2472E" w14:textId="13E1F3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343E2">
        <w:rPr>
          <w:rFonts w:ascii="Times New Roman" w:hAnsi="Times New Roman" w:cs="Times New Roman"/>
          <w:sz w:val="25"/>
          <w:szCs w:val="25"/>
        </w:rPr>
        <w:t>Вступившее в законную силу постановление о назначении административного наказания, в соответствии с требованиями ст.31.3, 32.5 КоАП РФ, направить в ГИБДД МО МВД «</w:t>
      </w:r>
      <w:r w:rsidR="00366B8E">
        <w:rPr>
          <w:rFonts w:ascii="Times New Roman" w:hAnsi="Times New Roman" w:cs="Times New Roman"/>
          <w:sz w:val="25"/>
          <w:szCs w:val="25"/>
        </w:rPr>
        <w:t>***</w:t>
      </w:r>
      <w:r w:rsidRPr="000343E2">
        <w:rPr>
          <w:rFonts w:ascii="Times New Roman" w:hAnsi="Times New Roman" w:cs="Times New Roman"/>
          <w:sz w:val="25"/>
          <w:szCs w:val="25"/>
        </w:rPr>
        <w:t>», для исполнения.</w:t>
      </w:r>
    </w:p>
    <w:p w:rsidR="00FA0059" w:rsidRPr="000343E2" w:rsidP="00FA0059" w14:paraId="5961734C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343E2">
        <w:rPr>
          <w:rFonts w:ascii="Times New Roman" w:hAnsi="Times New Roman" w:cs="Times New Roman"/>
          <w:spacing w:val="-4"/>
          <w:sz w:val="25"/>
          <w:szCs w:val="25"/>
        </w:rPr>
        <w:t xml:space="preserve">Разъяснить </w:t>
      </w:r>
      <w:r w:rsidRPr="000343E2">
        <w:rPr>
          <w:rFonts w:ascii="Times New Roman" w:hAnsi="Times New Roman" w:cs="Times New Roman"/>
          <w:sz w:val="25"/>
          <w:szCs w:val="25"/>
        </w:rPr>
        <w:t xml:space="preserve">лицу, в отношении которого вынесено постановление, </w:t>
      </w:r>
      <w:r w:rsidRPr="000343E2">
        <w:rPr>
          <w:rFonts w:ascii="Times New Roman" w:hAnsi="Times New Roman" w:cs="Times New Roman"/>
          <w:spacing w:val="-4"/>
          <w:sz w:val="25"/>
          <w:szCs w:val="25"/>
        </w:rPr>
        <w:t>что в соответствии с ч.1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(по истечении 10 дней со дня вынесения постановления, если постановление не было обжаловано).</w:t>
      </w:r>
    </w:p>
    <w:p w:rsidR="00FA0059" w:rsidRPr="000343E2" w:rsidP="00FA0059" w14:paraId="0A90FE4F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343E2">
        <w:rPr>
          <w:rFonts w:ascii="Times New Roman" w:hAnsi="Times New Roman" w:cs="Times New Roman"/>
          <w:spacing w:val="-4"/>
          <w:sz w:val="25"/>
          <w:szCs w:val="25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ч.1 - 3 ст.32.6 КоАП РФ (водительское удостоверение или временное разрешение на право управления транспортным средством соответствующего вида),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A0059" w:rsidRPr="000343E2" w:rsidP="00FA0059" w14:paraId="7778CC0D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343E2">
        <w:rPr>
          <w:rFonts w:ascii="Times New Roman" w:hAnsi="Times New Roman" w:cs="Times New Roman"/>
          <w:spacing w:val="-4"/>
          <w:sz w:val="25"/>
          <w:szCs w:val="25"/>
        </w:rPr>
        <w:t xml:space="preserve">В соответствии с ч.2 ст.32.7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</w:t>
      </w:r>
      <w:r w:rsidRPr="000343E2">
        <w:rPr>
          <w:rFonts w:ascii="Times New Roman" w:hAnsi="Times New Roman" w:cs="Times New Roman"/>
          <w:spacing w:val="-4"/>
          <w:sz w:val="25"/>
          <w:szCs w:val="25"/>
        </w:rPr>
        <w:t xml:space="preserve">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 w:rsidRPr="000343E2">
        <w:rPr>
          <w:rFonts w:ascii="Times New Roman" w:hAnsi="Times New Roman" w:cs="Times New Roman"/>
          <w:sz w:val="25"/>
          <w:szCs w:val="25"/>
        </w:rPr>
        <w:t xml:space="preserve">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FA0059" w:rsidRPr="000343E2" w:rsidP="00FA0059" w14:paraId="70390721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343E2">
        <w:rPr>
          <w:rFonts w:ascii="Times New Roman" w:hAnsi="Times New Roman" w:cs="Times New Roman"/>
          <w:sz w:val="25"/>
          <w:szCs w:val="25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7" w:anchor="sub_315" w:history="1">
        <w:r w:rsidRPr="000343E2">
          <w:rPr>
            <w:rFonts w:ascii="Times New Roman" w:hAnsi="Times New Roman" w:cs="Times New Roman"/>
            <w:sz w:val="25"/>
            <w:szCs w:val="25"/>
          </w:rPr>
          <w:t>статьей 31.5</w:t>
        </w:r>
      </w:hyperlink>
      <w:r w:rsidRPr="000343E2">
        <w:rPr>
          <w:rFonts w:ascii="Times New Roman" w:hAnsi="Times New Roman" w:cs="Times New Roman"/>
          <w:sz w:val="25"/>
          <w:szCs w:val="25"/>
        </w:rPr>
        <w:t xml:space="preserve"> КоАП РФ.</w:t>
      </w:r>
    </w:p>
    <w:p w:rsidR="00FA0059" w:rsidRPr="000343E2" w:rsidP="00FA0059" w14:paraId="56D3794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 w:rsidRPr="000343E2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части 1</w:t>
        </w:r>
      </w:hyperlink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 w:rsidRPr="000343E2">
          <w:rPr>
            <w:rFonts w:ascii="Times New Roman" w:hAnsi="Times New Roman" w:cs="Times New Roman"/>
            <w:sz w:val="25"/>
            <w:szCs w:val="25"/>
          </w:rPr>
          <w:t>федеральным</w:t>
        </w:r>
        <w:r w:rsidRPr="000343E2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 законодательством</w:t>
        </w:r>
      </w:hyperlink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A0059" w:rsidRPr="000343E2" w:rsidP="00FA0059" w14:paraId="09E11947" w14:textId="45D575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Настоящее постановление может быть обжаловано и опротестовано в Ханты-Мансийский районный суд </w:t>
      </w:r>
      <w:r w:rsidRPr="000343E2" w:rsidR="002F4CFD">
        <w:rPr>
          <w:rFonts w:ascii="Times New Roman" w:eastAsia="Times New Roman" w:hAnsi="Times New Roman" w:cs="Times New Roman"/>
          <w:sz w:val="25"/>
          <w:szCs w:val="25"/>
          <w:lang w:eastAsia="ru-RU"/>
        </w:rPr>
        <w:t>через мировую судью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течение 10 </w:t>
      </w:r>
      <w:r w:rsidRPr="000343E2" w:rsidR="00E243E8">
        <w:rPr>
          <w:rFonts w:ascii="Times New Roman" w:eastAsia="Times New Roman" w:hAnsi="Times New Roman" w:cs="Times New Roman"/>
          <w:sz w:val="25"/>
          <w:szCs w:val="25"/>
          <w:lang w:eastAsia="ru-RU"/>
        </w:rPr>
        <w:t>дней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дня получения копии постановления.</w:t>
      </w:r>
    </w:p>
    <w:p w:rsidR="00877921" w:rsidRPr="000343E2" w:rsidP="00877921" w14:paraId="4E73B45A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Административный штраф подлежит уплате по реквизитам:</w:t>
      </w:r>
    </w:p>
    <w:p w:rsidR="00891397" w:rsidRPr="000343E2" w:rsidP="00877921" w14:paraId="004614E8" w14:textId="09067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Получатель: УФК по Ханты-Мансийскому автономному округу - Югре (УМВД России по ХМАО-Югре) ИНН 8601010390 ОКТМО </w:t>
      </w:r>
      <w:r w:rsidRPr="000343E2" w:rsidR="00294B24">
        <w:rPr>
          <w:rFonts w:ascii="Times New Roman" w:eastAsia="Times New Roman" w:hAnsi="Times New Roman" w:cs="Times New Roman"/>
          <w:sz w:val="25"/>
          <w:szCs w:val="25"/>
          <w:lang w:eastAsia="ru-RU"/>
        </w:rPr>
        <w:t>71871000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р/с 03100643000000018700 Банк: </w:t>
      </w:r>
      <w:r w:rsidRPr="000343E2" w:rsidR="003476F8">
        <w:rPr>
          <w:rFonts w:ascii="Times New Roman" w:eastAsia="Times New Roman" w:hAnsi="Times New Roman" w:cs="Times New Roman"/>
          <w:sz w:val="25"/>
          <w:szCs w:val="25"/>
          <w:lang w:eastAsia="ru-RU"/>
        </w:rPr>
        <w:t>ОКЦ № 8 Уральского ГУ Банка России//УФК по Ханты-Мансийскому автономному округу – Югре г. Ханты-Мансийск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БИК 007162163 единый казначейский расчетный счет №4010281024530000007 КБК 188116011230100</w:t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01140, УИН: </w:t>
      </w:r>
      <w:r w:rsidRPr="000343E2" w:rsidR="001C151E">
        <w:rPr>
          <w:rFonts w:ascii="Times New Roman" w:eastAsia="Times New Roman" w:hAnsi="Times New Roman" w:cs="Times New Roman"/>
          <w:sz w:val="25"/>
          <w:szCs w:val="25"/>
          <w:lang w:eastAsia="ru-RU"/>
        </w:rPr>
        <w:t>188104862</w:t>
      </w:r>
      <w:r w:rsidRPr="000343E2" w:rsidR="00782AA7">
        <w:rPr>
          <w:rFonts w:ascii="Times New Roman" w:eastAsia="Times New Roman" w:hAnsi="Times New Roman" w:cs="Times New Roman"/>
          <w:sz w:val="25"/>
          <w:szCs w:val="25"/>
          <w:lang w:eastAsia="ru-RU"/>
        </w:rPr>
        <w:t>60</w:t>
      </w:r>
      <w:r w:rsidRPr="000343E2" w:rsidR="00C42798">
        <w:rPr>
          <w:rFonts w:ascii="Times New Roman" w:eastAsia="Times New Roman" w:hAnsi="Times New Roman" w:cs="Times New Roman"/>
          <w:sz w:val="25"/>
          <w:szCs w:val="25"/>
          <w:lang w:eastAsia="ru-RU"/>
        </w:rPr>
        <w:t>910004062</w:t>
      </w:r>
      <w:r w:rsidRPr="000343E2" w:rsidR="00FF72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:rsidR="002B5E1E" w:rsidRPr="000343E2" w:rsidP="0044146D" w14:paraId="6940179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A0059" w:rsidRPr="000343E2" w:rsidP="00FA0059" w14:paraId="5AD65B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A0059" w:rsidRPr="000343E2" w:rsidP="00FA0059" w14:paraId="6C7918BF" w14:textId="46405A5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</w:t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судья </w:t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43E2" w:rsidR="00AA59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</w:t>
      </w:r>
      <w:r w:rsidRPr="000343E2" w:rsidR="007E29B5">
        <w:rPr>
          <w:rFonts w:ascii="Times New Roman" w:eastAsia="Times New Roman" w:hAnsi="Times New Roman" w:cs="Times New Roman"/>
          <w:sz w:val="25"/>
          <w:szCs w:val="25"/>
          <w:lang w:eastAsia="ru-RU"/>
        </w:rPr>
        <w:t>Е.В. Горленко</w:t>
      </w:r>
      <w:r w:rsidRPr="000343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A0059" w:rsidRPr="000343E2" w:rsidP="00FA0059" w14:paraId="7CB742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A0059" w:rsidRPr="000343E2" w:rsidP="00FA0059" w14:paraId="3B5E6603" w14:textId="34AD388A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A0059" w:rsidRPr="000343E2" w:rsidP="00FA0059" w14:paraId="2F7C60D9" w14:textId="77777777">
      <w:pPr>
        <w:rPr>
          <w:sz w:val="25"/>
          <w:szCs w:val="25"/>
        </w:rPr>
      </w:pPr>
    </w:p>
    <w:sectPr w:rsidSect="00B2572F">
      <w:headerReference w:type="default" r:id="rId9"/>
      <w:footerReference w:type="first" r:id="rId10"/>
      <w:pgSz w:w="11906" w:h="16838"/>
      <w:pgMar w:top="1134" w:right="851" w:bottom="1134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0458202"/>
      <w:docPartObj>
        <w:docPartGallery w:val="Page Numbers (Bottom of Page)"/>
        <w:docPartUnique/>
      </w:docPartObj>
    </w:sdtPr>
    <w:sdtContent>
      <w:p w:rsidR="00B2572F" w14:paraId="1D46AF37" w14:textId="4BAADD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B8E">
          <w:rPr>
            <w:noProof/>
          </w:rPr>
          <w:t>1</w:t>
        </w:r>
        <w:r>
          <w:fldChar w:fldCharType="end"/>
        </w:r>
      </w:p>
    </w:sdtContent>
  </w:sdt>
  <w:p w:rsidR="00F7633E" w14:paraId="6AB491B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4336567"/>
      <w:docPartObj>
        <w:docPartGallery w:val="Page Numbers (Top of Page)"/>
        <w:docPartUnique/>
      </w:docPartObj>
    </w:sdtPr>
    <w:sdtContent>
      <w:p w:rsidR="00C55AE8" w14:paraId="25C8675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B8E">
          <w:rPr>
            <w:noProof/>
          </w:rPr>
          <w:t>4</w:t>
        </w:r>
        <w:r>
          <w:fldChar w:fldCharType="end"/>
        </w:r>
      </w:p>
    </w:sdtContent>
  </w:sdt>
  <w:p w:rsidR="00C55AE8" w14:paraId="1431B81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59"/>
    <w:rsid w:val="00006BDE"/>
    <w:rsid w:val="00022C61"/>
    <w:rsid w:val="000343E2"/>
    <w:rsid w:val="00034419"/>
    <w:rsid w:val="000655FC"/>
    <w:rsid w:val="00067D9E"/>
    <w:rsid w:val="00071CC3"/>
    <w:rsid w:val="0008277E"/>
    <w:rsid w:val="000937EA"/>
    <w:rsid w:val="00096F9B"/>
    <w:rsid w:val="000A422C"/>
    <w:rsid w:val="000B3680"/>
    <w:rsid w:val="000B414D"/>
    <w:rsid w:val="000F6625"/>
    <w:rsid w:val="00102171"/>
    <w:rsid w:val="00102D6B"/>
    <w:rsid w:val="00110A57"/>
    <w:rsid w:val="00115883"/>
    <w:rsid w:val="00115F18"/>
    <w:rsid w:val="0011604D"/>
    <w:rsid w:val="001479ED"/>
    <w:rsid w:val="001543AB"/>
    <w:rsid w:val="00162360"/>
    <w:rsid w:val="00174311"/>
    <w:rsid w:val="001A4440"/>
    <w:rsid w:val="001B08FC"/>
    <w:rsid w:val="001B26FF"/>
    <w:rsid w:val="001C151E"/>
    <w:rsid w:val="001C3823"/>
    <w:rsid w:val="001D1124"/>
    <w:rsid w:val="001D2E97"/>
    <w:rsid w:val="001E09B4"/>
    <w:rsid w:val="001F1CA8"/>
    <w:rsid w:val="001F3DE4"/>
    <w:rsid w:val="0023079D"/>
    <w:rsid w:val="00276F1D"/>
    <w:rsid w:val="0027721A"/>
    <w:rsid w:val="00281D5C"/>
    <w:rsid w:val="00291D21"/>
    <w:rsid w:val="00294B24"/>
    <w:rsid w:val="00297654"/>
    <w:rsid w:val="002B2837"/>
    <w:rsid w:val="002B5E1E"/>
    <w:rsid w:val="002D0299"/>
    <w:rsid w:val="002E20BF"/>
    <w:rsid w:val="002E6D06"/>
    <w:rsid w:val="002F4CFD"/>
    <w:rsid w:val="00344E17"/>
    <w:rsid w:val="003476F8"/>
    <w:rsid w:val="00351B3F"/>
    <w:rsid w:val="00361E9E"/>
    <w:rsid w:val="00365DE9"/>
    <w:rsid w:val="00366003"/>
    <w:rsid w:val="00366B8E"/>
    <w:rsid w:val="0038462C"/>
    <w:rsid w:val="0039153C"/>
    <w:rsid w:val="00394B3E"/>
    <w:rsid w:val="003B2B74"/>
    <w:rsid w:val="003B5E89"/>
    <w:rsid w:val="00407F84"/>
    <w:rsid w:val="00415B1A"/>
    <w:rsid w:val="00420DD6"/>
    <w:rsid w:val="00421674"/>
    <w:rsid w:val="0044146D"/>
    <w:rsid w:val="0045471F"/>
    <w:rsid w:val="00454FE7"/>
    <w:rsid w:val="004660D2"/>
    <w:rsid w:val="00471F63"/>
    <w:rsid w:val="004830AD"/>
    <w:rsid w:val="004873FE"/>
    <w:rsid w:val="004B4077"/>
    <w:rsid w:val="004C0137"/>
    <w:rsid w:val="004E2894"/>
    <w:rsid w:val="004F0B03"/>
    <w:rsid w:val="005137AD"/>
    <w:rsid w:val="00527E8C"/>
    <w:rsid w:val="00535437"/>
    <w:rsid w:val="005375E5"/>
    <w:rsid w:val="00544927"/>
    <w:rsid w:val="00551A08"/>
    <w:rsid w:val="0055206A"/>
    <w:rsid w:val="00571C3E"/>
    <w:rsid w:val="005747E3"/>
    <w:rsid w:val="005B4753"/>
    <w:rsid w:val="005B615E"/>
    <w:rsid w:val="005C047C"/>
    <w:rsid w:val="005E65ED"/>
    <w:rsid w:val="00614341"/>
    <w:rsid w:val="00614B0B"/>
    <w:rsid w:val="00622DE6"/>
    <w:rsid w:val="00643DD6"/>
    <w:rsid w:val="0064513B"/>
    <w:rsid w:val="00646D82"/>
    <w:rsid w:val="00662045"/>
    <w:rsid w:val="00670D06"/>
    <w:rsid w:val="006710B0"/>
    <w:rsid w:val="00674466"/>
    <w:rsid w:val="006912F0"/>
    <w:rsid w:val="006B288E"/>
    <w:rsid w:val="006C203F"/>
    <w:rsid w:val="006C3072"/>
    <w:rsid w:val="006C3F5D"/>
    <w:rsid w:val="006F1E0F"/>
    <w:rsid w:val="006F45CB"/>
    <w:rsid w:val="0071277C"/>
    <w:rsid w:val="00743339"/>
    <w:rsid w:val="00747128"/>
    <w:rsid w:val="00751B03"/>
    <w:rsid w:val="0076530B"/>
    <w:rsid w:val="007672D4"/>
    <w:rsid w:val="00782AA7"/>
    <w:rsid w:val="00786DC3"/>
    <w:rsid w:val="00787583"/>
    <w:rsid w:val="007C06A7"/>
    <w:rsid w:val="007E29B5"/>
    <w:rsid w:val="007E5133"/>
    <w:rsid w:val="007E674E"/>
    <w:rsid w:val="007F7732"/>
    <w:rsid w:val="0080724D"/>
    <w:rsid w:val="0083429A"/>
    <w:rsid w:val="00843865"/>
    <w:rsid w:val="00877921"/>
    <w:rsid w:val="00891397"/>
    <w:rsid w:val="008A3828"/>
    <w:rsid w:val="008F380A"/>
    <w:rsid w:val="008F5B33"/>
    <w:rsid w:val="00916027"/>
    <w:rsid w:val="00927E81"/>
    <w:rsid w:val="00943694"/>
    <w:rsid w:val="009562DB"/>
    <w:rsid w:val="009A053B"/>
    <w:rsid w:val="009B0A1B"/>
    <w:rsid w:val="009B0F25"/>
    <w:rsid w:val="009B531A"/>
    <w:rsid w:val="009C1FC6"/>
    <w:rsid w:val="009C6DFE"/>
    <w:rsid w:val="009D59BD"/>
    <w:rsid w:val="009E02C7"/>
    <w:rsid w:val="009F045C"/>
    <w:rsid w:val="00A0082C"/>
    <w:rsid w:val="00A06216"/>
    <w:rsid w:val="00A343D9"/>
    <w:rsid w:val="00A45991"/>
    <w:rsid w:val="00A51637"/>
    <w:rsid w:val="00A52B11"/>
    <w:rsid w:val="00A674EF"/>
    <w:rsid w:val="00A73518"/>
    <w:rsid w:val="00AA09DA"/>
    <w:rsid w:val="00AA5933"/>
    <w:rsid w:val="00AA78CB"/>
    <w:rsid w:val="00AB4D4D"/>
    <w:rsid w:val="00AC7EF2"/>
    <w:rsid w:val="00AD57AA"/>
    <w:rsid w:val="00AD7171"/>
    <w:rsid w:val="00B142F3"/>
    <w:rsid w:val="00B2572F"/>
    <w:rsid w:val="00B5048F"/>
    <w:rsid w:val="00B71721"/>
    <w:rsid w:val="00B82122"/>
    <w:rsid w:val="00B82385"/>
    <w:rsid w:val="00B931B5"/>
    <w:rsid w:val="00B94916"/>
    <w:rsid w:val="00BA03C3"/>
    <w:rsid w:val="00BC1B49"/>
    <w:rsid w:val="00C12A33"/>
    <w:rsid w:val="00C2502E"/>
    <w:rsid w:val="00C42798"/>
    <w:rsid w:val="00C55AE8"/>
    <w:rsid w:val="00C7784B"/>
    <w:rsid w:val="00C854C1"/>
    <w:rsid w:val="00CA40BF"/>
    <w:rsid w:val="00CA4B38"/>
    <w:rsid w:val="00CA5814"/>
    <w:rsid w:val="00CA6264"/>
    <w:rsid w:val="00CC0EBA"/>
    <w:rsid w:val="00CC45D7"/>
    <w:rsid w:val="00CC504A"/>
    <w:rsid w:val="00CD026A"/>
    <w:rsid w:val="00CE45E5"/>
    <w:rsid w:val="00D02536"/>
    <w:rsid w:val="00D026A6"/>
    <w:rsid w:val="00D577B9"/>
    <w:rsid w:val="00D8053B"/>
    <w:rsid w:val="00D930FB"/>
    <w:rsid w:val="00DA38B1"/>
    <w:rsid w:val="00DB6792"/>
    <w:rsid w:val="00DD36D4"/>
    <w:rsid w:val="00DF3B65"/>
    <w:rsid w:val="00E04B4C"/>
    <w:rsid w:val="00E165E2"/>
    <w:rsid w:val="00E243E8"/>
    <w:rsid w:val="00E41C5F"/>
    <w:rsid w:val="00E4718D"/>
    <w:rsid w:val="00E54CAA"/>
    <w:rsid w:val="00E66C66"/>
    <w:rsid w:val="00E6743B"/>
    <w:rsid w:val="00E90B6B"/>
    <w:rsid w:val="00EA6BA2"/>
    <w:rsid w:val="00EE4FE0"/>
    <w:rsid w:val="00EF0BDD"/>
    <w:rsid w:val="00F1068D"/>
    <w:rsid w:val="00F13453"/>
    <w:rsid w:val="00F1552B"/>
    <w:rsid w:val="00F36FFD"/>
    <w:rsid w:val="00F50DCE"/>
    <w:rsid w:val="00F7633E"/>
    <w:rsid w:val="00F80A07"/>
    <w:rsid w:val="00FA0059"/>
    <w:rsid w:val="00FA1746"/>
    <w:rsid w:val="00FA29EF"/>
    <w:rsid w:val="00FA6657"/>
    <w:rsid w:val="00FA665C"/>
    <w:rsid w:val="00FB5FD3"/>
    <w:rsid w:val="00FC189B"/>
    <w:rsid w:val="00FF090D"/>
    <w:rsid w:val="00FF72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01E720-4475-41AD-BF59-FE4F4ED8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0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A0059"/>
  </w:style>
  <w:style w:type="paragraph" w:styleId="Footer">
    <w:name w:val="footer"/>
    <w:basedOn w:val="Normal"/>
    <w:link w:val="a0"/>
    <w:uiPriority w:val="99"/>
    <w:unhideWhenUsed/>
    <w:rsid w:val="00F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A0059"/>
  </w:style>
  <w:style w:type="character" w:customStyle="1" w:styleId="a1">
    <w:name w:val="Основной текст_"/>
    <w:basedOn w:val="DefaultParagraphFont"/>
    <w:link w:val="4"/>
    <w:rsid w:val="002B5E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;Полужирный"/>
    <w:basedOn w:val="a1"/>
    <w:rsid w:val="002B5E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Normal"/>
    <w:link w:val="a1"/>
    <w:rsid w:val="002B5E1E"/>
    <w:pPr>
      <w:widowControl w:val="0"/>
      <w:shd w:val="clear" w:color="auto" w:fill="FFFFFF"/>
      <w:spacing w:before="180" w:after="60" w:line="250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2pt">
    <w:name w:val="Основной текст + 12 pt;Полужирный"/>
    <w:basedOn w:val="a1"/>
    <w:rsid w:val="009C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9C6DF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0pt">
    <w:name w:val="Основной текст (2) + 10 pt;Не полужирный"/>
    <w:basedOn w:val="2"/>
    <w:rsid w:val="009C6D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9C6DFE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Corbel85pt-1pt">
    <w:name w:val="Основной текст (2) + Corbel;8;5 pt;Не полужирный;Интервал -1 pt"/>
    <w:basedOn w:val="2"/>
    <w:rsid w:val="0044146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4414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0">
    <w:name w:val="Заголовок №1 (2)"/>
    <w:basedOn w:val="Normal"/>
    <w:link w:val="12"/>
    <w:rsid w:val="0044146D"/>
    <w:pPr>
      <w:widowControl w:val="0"/>
      <w:shd w:val="clear" w:color="auto" w:fill="FFFFFF"/>
      <w:spacing w:after="414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BodyText">
    <w:name w:val="Body Text"/>
    <w:basedOn w:val="Normal"/>
    <w:link w:val="a2"/>
    <w:rsid w:val="00F80A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F80A0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1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15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